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b w:val="0"/>
          <w:lang w:val="uk-UA"/>
        </w:rPr>
      </w:pP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>ПОВІДОМЛЕННЯ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 xml:space="preserve"> про початок проходження перевірки</w:t>
      </w:r>
      <w:r w:rsidR="00E738DC">
        <w:rPr>
          <w:rStyle w:val="5"/>
          <w:color w:val="000000"/>
          <w:lang w:val="uk-UA" w:eastAsia="uk-UA"/>
        </w:rPr>
        <w:t xml:space="preserve"> відповідно до Закону України             «Про очищення влади»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</w:p>
    <w:p w:rsidR="00EC5AE8" w:rsidRDefault="00EC5AE8" w:rsidP="00EC5AE8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color w:val="000000"/>
          <w:lang w:val="uk-UA" w:eastAsia="uk-UA"/>
        </w:rPr>
      </w:pPr>
    </w:p>
    <w:p w:rsidR="003E19A9" w:rsidRPr="007059F8" w:rsidRDefault="003E19A9" w:rsidP="003E19A9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rFonts w:eastAsia="Calibri" w:cs="Times New Roman"/>
          <w:bCs/>
          <w:color w:val="000000"/>
          <w:lang w:val="uk-UA" w:eastAsia="uk-UA"/>
        </w:rPr>
      </w:pPr>
      <w:r>
        <w:rPr>
          <w:rStyle w:val="313"/>
          <w:rFonts w:eastAsia="Calibri" w:cs="Times New Roman"/>
          <w:bCs/>
          <w:color w:val="000000"/>
          <w:lang w:val="uk-UA" w:eastAsia="uk-UA"/>
        </w:rPr>
        <w:t xml:space="preserve">         1</w:t>
      </w:r>
      <w:r w:rsidR="00CC1161">
        <w:rPr>
          <w:rStyle w:val="313"/>
          <w:rFonts w:eastAsia="Calibri" w:cs="Times New Roman"/>
          <w:bCs/>
          <w:color w:val="000000"/>
          <w:lang w:val="uk-UA" w:eastAsia="uk-UA"/>
        </w:rPr>
        <w:t>2</w:t>
      </w:r>
      <w:r w:rsidRPr="00AE694B">
        <w:rPr>
          <w:rStyle w:val="313"/>
          <w:rFonts w:eastAsia="Calibri" w:cs="Times New Roman"/>
          <w:bCs/>
          <w:color w:val="000000"/>
          <w:lang w:val="uk-UA" w:eastAsia="uk-UA"/>
        </w:rPr>
        <w:t xml:space="preserve"> </w:t>
      </w:r>
      <w:r w:rsidR="00CC1161">
        <w:rPr>
          <w:rStyle w:val="313"/>
          <w:rFonts w:eastAsia="Calibri" w:cs="Times New Roman"/>
          <w:bCs/>
          <w:color w:val="000000"/>
          <w:lang w:val="uk-UA" w:eastAsia="uk-UA"/>
        </w:rPr>
        <w:t>березня</w:t>
      </w:r>
      <w:r>
        <w:rPr>
          <w:rStyle w:val="313"/>
          <w:rFonts w:eastAsia="Calibri" w:cs="Times New Roman"/>
          <w:bCs/>
          <w:color w:val="000000"/>
          <w:lang w:val="uk-UA" w:eastAsia="uk-UA"/>
        </w:rPr>
        <w:t xml:space="preserve"> </w:t>
      </w:r>
      <w:r w:rsidRPr="00AE694B">
        <w:rPr>
          <w:rStyle w:val="313"/>
          <w:rFonts w:eastAsia="Calibri" w:cs="Times New Roman"/>
          <w:bCs/>
          <w:color w:val="000000"/>
          <w:lang w:val="uk-UA" w:eastAsia="uk-UA"/>
        </w:rPr>
        <w:t>202</w:t>
      </w:r>
      <w:r>
        <w:rPr>
          <w:rStyle w:val="313"/>
          <w:rFonts w:eastAsia="Calibri" w:cs="Times New Roman"/>
          <w:bCs/>
          <w:color w:val="000000"/>
          <w:lang w:val="uk-UA" w:eastAsia="uk-UA"/>
        </w:rPr>
        <w:t>5</w:t>
      </w:r>
      <w:r w:rsidRPr="007059F8">
        <w:rPr>
          <w:rStyle w:val="313"/>
          <w:rFonts w:eastAsia="Calibri" w:cs="Times New Roman"/>
          <w:bCs/>
          <w:color w:val="000000"/>
          <w:lang w:eastAsia="uk-UA"/>
        </w:rPr>
        <w:t xml:space="preserve"> </w:t>
      </w:r>
      <w:r w:rsidRPr="007059F8">
        <w:rPr>
          <w:rStyle w:val="313"/>
          <w:rFonts w:eastAsia="Calibri" w:cs="Times New Roman"/>
          <w:bCs/>
          <w:color w:val="000000"/>
          <w:lang w:val="uk-UA" w:eastAsia="uk-UA"/>
        </w:rPr>
        <w:t>року в Головному управлінні Д</w:t>
      </w:r>
      <w:r>
        <w:rPr>
          <w:rStyle w:val="313"/>
          <w:rFonts w:eastAsia="Calibri" w:cs="Times New Roman"/>
          <w:bCs/>
          <w:color w:val="000000"/>
          <w:lang w:val="uk-UA" w:eastAsia="uk-UA"/>
        </w:rPr>
        <w:t>П</w:t>
      </w:r>
      <w:r w:rsidRPr="007059F8">
        <w:rPr>
          <w:rStyle w:val="313"/>
          <w:rFonts w:eastAsia="Calibri" w:cs="Times New Roman"/>
          <w:bCs/>
          <w:color w:val="000000"/>
          <w:lang w:val="uk-UA" w:eastAsia="uk-UA"/>
        </w:rPr>
        <w:t>С у Сумській області розпочато проведення перевірки щодо:</w:t>
      </w:r>
    </w:p>
    <w:p w:rsidR="003E19A9" w:rsidRPr="007059F8" w:rsidRDefault="003E19A9" w:rsidP="003E19A9">
      <w:pPr>
        <w:pStyle w:val="32"/>
        <w:shd w:val="clear" w:color="auto" w:fill="auto"/>
        <w:spacing w:before="0" w:after="0" w:line="240" w:lineRule="auto"/>
        <w:ind w:left="140"/>
        <w:jc w:val="both"/>
        <w:rPr>
          <w:rFonts w:eastAsia="Calibri" w:cs="Times New Roman"/>
          <w:b w:val="0"/>
          <w:sz w:val="27"/>
          <w:szCs w:val="27"/>
          <w:lang w:val="uk-UA"/>
        </w:rPr>
      </w:pPr>
    </w:p>
    <w:p w:rsidR="003E19A9" w:rsidRDefault="003E19A9" w:rsidP="003E19A9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</w:p>
    <w:p w:rsidR="003E19A9" w:rsidRPr="00DB5949" w:rsidRDefault="00CC1161" w:rsidP="003E19A9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0"/>
          <w:rFonts w:eastAsia="Calibri"/>
          <w:bCs/>
          <w:color w:val="000000"/>
          <w:lang w:val="uk-UA" w:eastAsia="uk-UA"/>
        </w:rPr>
      </w:pPr>
      <w:proofErr w:type="spellStart"/>
      <w:r>
        <w:rPr>
          <w:rStyle w:val="3132"/>
          <w:rFonts w:eastAsia="Calibri" w:cs="Times New Roman"/>
          <w:color w:val="000000"/>
          <w:lang w:val="uk-UA"/>
        </w:rPr>
        <w:t>Гулакова</w:t>
      </w:r>
      <w:proofErr w:type="spellEnd"/>
      <w:r>
        <w:rPr>
          <w:rStyle w:val="3132"/>
          <w:rFonts w:eastAsia="Calibri" w:cs="Times New Roman"/>
          <w:color w:val="000000"/>
          <w:lang w:val="uk-UA"/>
        </w:rPr>
        <w:t xml:space="preserve"> Василя</w:t>
      </w:r>
      <w:r w:rsidR="009C1C63">
        <w:rPr>
          <w:rStyle w:val="3132"/>
          <w:rFonts w:eastAsia="Calibri" w:cs="Times New Roman"/>
          <w:color w:val="000000"/>
          <w:lang w:val="uk-UA"/>
        </w:rPr>
        <w:t xml:space="preserve"> Миколайовича</w:t>
      </w:r>
    </w:p>
    <w:p w:rsidR="003E19A9" w:rsidRPr="007059F8" w:rsidRDefault="003E19A9" w:rsidP="003E19A9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>Місце роботи: Головне управління Д</w:t>
      </w:r>
      <w:r>
        <w:rPr>
          <w:rStyle w:val="3132"/>
          <w:rFonts w:eastAsia="Calibri" w:cs="Times New Roman"/>
          <w:bCs/>
          <w:color w:val="000000"/>
          <w:lang w:val="uk-UA" w:eastAsia="uk-UA"/>
        </w:rPr>
        <w:t>ПС</w:t>
      </w: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 у Сумській області</w:t>
      </w:r>
    </w:p>
    <w:p w:rsidR="008262DF" w:rsidRPr="009D44B8" w:rsidRDefault="003E19A9" w:rsidP="009D44B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Посада: </w:t>
      </w:r>
      <w:r>
        <w:rPr>
          <w:rStyle w:val="3132"/>
          <w:rFonts w:eastAsia="Calibri" w:cs="Times New Roman"/>
          <w:bCs/>
          <w:color w:val="000000"/>
          <w:lang w:val="uk-UA" w:eastAsia="uk-UA"/>
        </w:rPr>
        <w:t xml:space="preserve">головний державний інспектор </w:t>
      </w:r>
      <w:r w:rsidRPr="00A271C9">
        <w:rPr>
          <w:rStyle w:val="3132"/>
          <w:rFonts w:eastAsia="Calibri"/>
          <w:color w:val="000000"/>
          <w:lang w:val="uk-UA"/>
        </w:rPr>
        <w:t>відділ</w:t>
      </w:r>
      <w:r w:rsidRPr="00A271C9">
        <w:rPr>
          <w:rStyle w:val="3132"/>
          <w:rFonts w:eastAsia="Calibri"/>
          <w:color w:val="000000"/>
        </w:rPr>
        <w:t>у</w:t>
      </w:r>
      <w:r w:rsidRPr="00A271C9">
        <w:rPr>
          <w:rStyle w:val="3132"/>
          <w:rFonts w:eastAsia="Calibri"/>
          <w:color w:val="000000"/>
          <w:lang w:val="uk-UA"/>
        </w:rPr>
        <w:t xml:space="preserve"> </w:t>
      </w:r>
      <w:r w:rsidR="009C1C63" w:rsidRPr="009C1C63">
        <w:rPr>
          <w:rStyle w:val="3132"/>
          <w:rFonts w:eastAsia="Calibri"/>
          <w:color w:val="000000"/>
          <w:lang w:val="uk-UA"/>
        </w:rPr>
        <w:t>трансфертного ціноутворення</w:t>
      </w:r>
    </w:p>
    <w:p w:rsidR="00F77611" w:rsidRDefault="00F77611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jc w:val="both"/>
        <w:rPr>
          <w:rStyle w:val="313"/>
          <w:color w:val="000000"/>
          <w:lang w:val="uk-UA" w:eastAsia="uk-UA"/>
        </w:rPr>
      </w:pPr>
    </w:p>
    <w:p w:rsidR="003E19A9" w:rsidRDefault="003E19A9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jc w:val="both"/>
        <w:rPr>
          <w:rStyle w:val="313"/>
          <w:color w:val="000000"/>
          <w:lang w:val="uk-UA" w:eastAsia="uk-UA"/>
        </w:rPr>
      </w:pPr>
    </w:p>
    <w:p w:rsidR="00140C07" w:rsidRDefault="00140C07" w:rsidP="00140C07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  <w:bookmarkStart w:id="0" w:name="_GoBack"/>
      <w:bookmarkEnd w:id="0"/>
    </w:p>
    <w:sectPr w:rsidR="00EC5AE8" w:rsidRPr="0059710E" w:rsidSect="00497B2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E8"/>
    <w:rsid w:val="00000C94"/>
    <w:rsid w:val="0001198B"/>
    <w:rsid w:val="00030160"/>
    <w:rsid w:val="00044384"/>
    <w:rsid w:val="000605C1"/>
    <w:rsid w:val="000B1CAD"/>
    <w:rsid w:val="000E2105"/>
    <w:rsid w:val="00140C07"/>
    <w:rsid w:val="0018709C"/>
    <w:rsid w:val="001B12E0"/>
    <w:rsid w:val="001D5032"/>
    <w:rsid w:val="00222308"/>
    <w:rsid w:val="00222EF1"/>
    <w:rsid w:val="00252378"/>
    <w:rsid w:val="00274DBF"/>
    <w:rsid w:val="0027554A"/>
    <w:rsid w:val="002B2E4F"/>
    <w:rsid w:val="002F7BA0"/>
    <w:rsid w:val="00301133"/>
    <w:rsid w:val="003236FD"/>
    <w:rsid w:val="003507EC"/>
    <w:rsid w:val="0035744B"/>
    <w:rsid w:val="00367444"/>
    <w:rsid w:val="00381750"/>
    <w:rsid w:val="00392F18"/>
    <w:rsid w:val="00393FEB"/>
    <w:rsid w:val="003B4FEA"/>
    <w:rsid w:val="003C4EC5"/>
    <w:rsid w:val="003D6A05"/>
    <w:rsid w:val="003E01DD"/>
    <w:rsid w:val="003E19A9"/>
    <w:rsid w:val="003E6B3B"/>
    <w:rsid w:val="0040169E"/>
    <w:rsid w:val="004462D3"/>
    <w:rsid w:val="0045517F"/>
    <w:rsid w:val="004737B6"/>
    <w:rsid w:val="00497B2D"/>
    <w:rsid w:val="004F49ED"/>
    <w:rsid w:val="00502716"/>
    <w:rsid w:val="00527C77"/>
    <w:rsid w:val="00535A62"/>
    <w:rsid w:val="005415FE"/>
    <w:rsid w:val="00542CAF"/>
    <w:rsid w:val="0056327B"/>
    <w:rsid w:val="00580AA2"/>
    <w:rsid w:val="005859A5"/>
    <w:rsid w:val="005B5F84"/>
    <w:rsid w:val="005F4E7C"/>
    <w:rsid w:val="0060024C"/>
    <w:rsid w:val="006041DD"/>
    <w:rsid w:val="00643768"/>
    <w:rsid w:val="006847A3"/>
    <w:rsid w:val="0068666A"/>
    <w:rsid w:val="00686CF8"/>
    <w:rsid w:val="006A52A7"/>
    <w:rsid w:val="006C4E33"/>
    <w:rsid w:val="006D3C38"/>
    <w:rsid w:val="006D4E02"/>
    <w:rsid w:val="006E790A"/>
    <w:rsid w:val="007059F8"/>
    <w:rsid w:val="00716ABD"/>
    <w:rsid w:val="00721DD4"/>
    <w:rsid w:val="00761F22"/>
    <w:rsid w:val="007D5EDF"/>
    <w:rsid w:val="007E1BF6"/>
    <w:rsid w:val="008262DF"/>
    <w:rsid w:val="00866AA3"/>
    <w:rsid w:val="008A4F31"/>
    <w:rsid w:val="008B272F"/>
    <w:rsid w:val="009578FD"/>
    <w:rsid w:val="00960012"/>
    <w:rsid w:val="0098652C"/>
    <w:rsid w:val="009A2386"/>
    <w:rsid w:val="009C1C63"/>
    <w:rsid w:val="009D44B8"/>
    <w:rsid w:val="00A271C9"/>
    <w:rsid w:val="00AE694B"/>
    <w:rsid w:val="00B55357"/>
    <w:rsid w:val="00BB5257"/>
    <w:rsid w:val="00BB6CC9"/>
    <w:rsid w:val="00BF60F6"/>
    <w:rsid w:val="00C5484E"/>
    <w:rsid w:val="00C8585B"/>
    <w:rsid w:val="00C95781"/>
    <w:rsid w:val="00CC1161"/>
    <w:rsid w:val="00D9105D"/>
    <w:rsid w:val="00D97F6A"/>
    <w:rsid w:val="00DB5949"/>
    <w:rsid w:val="00DC71D2"/>
    <w:rsid w:val="00DE2FDC"/>
    <w:rsid w:val="00DE40DD"/>
    <w:rsid w:val="00E07866"/>
    <w:rsid w:val="00E64E80"/>
    <w:rsid w:val="00E738DC"/>
    <w:rsid w:val="00E8413B"/>
    <w:rsid w:val="00E92A47"/>
    <w:rsid w:val="00EC5AE8"/>
    <w:rsid w:val="00F34BF6"/>
    <w:rsid w:val="00F418EA"/>
    <w:rsid w:val="00F77611"/>
    <w:rsid w:val="00FA4AA0"/>
    <w:rsid w:val="00FF06E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FD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DE2FDC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FD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DE2FD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65E0-7484-47AA-AE54-5EF8D769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tetiana.sliusarenko</dc:creator>
  <cp:lastModifiedBy>tester</cp:lastModifiedBy>
  <cp:revision>5</cp:revision>
  <cp:lastPrinted>2025-03-11T13:16:00Z</cp:lastPrinted>
  <dcterms:created xsi:type="dcterms:W3CDTF">2025-03-11T13:09:00Z</dcterms:created>
  <dcterms:modified xsi:type="dcterms:W3CDTF">2025-03-11T13:19:00Z</dcterms:modified>
</cp:coreProperties>
</file>